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F3BE" w14:textId="57AA9AA9" w:rsidR="00AD539A" w:rsidRPr="00723873" w:rsidRDefault="004E2539" w:rsidP="006D2F76">
      <w:pPr>
        <w:spacing w:before="75" w:line="480" w:lineRule="auto"/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</w:pPr>
      <w:r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 xml:space="preserve">COVID-19 </w:t>
      </w:r>
      <w:r w:rsidR="00CC261D"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>Use of Force guidance</w:t>
      </w:r>
      <w:r w:rsidR="005E644E"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 xml:space="preserve"> update </w:t>
      </w:r>
      <w:r w:rsidR="00AD539A"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 xml:space="preserve">– </w:t>
      </w:r>
      <w:r w:rsidR="00E339CE"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>June 2021</w:t>
      </w:r>
      <w:r w:rsidR="00AD539A">
        <w:rPr>
          <w:rFonts w:ascii="Tahoma" w:hAnsi="Tahoma" w:cs="Tahoma"/>
          <w:b/>
          <w:bCs/>
          <w:color w:val="333333"/>
          <w:sz w:val="17"/>
          <w:szCs w:val="17"/>
          <w:lang w:eastAsia="en-GB"/>
        </w:rPr>
        <w:t xml:space="preserve"> </w:t>
      </w:r>
    </w:p>
    <w:p w14:paraId="56717585" w14:textId="77777777" w:rsidR="00AD539A" w:rsidRPr="00723873" w:rsidRDefault="00AD539A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>T</w:t>
      </w:r>
      <w:r w:rsidR="00AB3709" w:rsidRPr="00723873">
        <w:rPr>
          <w:rFonts w:ascii="Arial" w:hAnsi="Arial" w:cs="Arial"/>
          <w:sz w:val="24"/>
          <w:szCs w:val="24"/>
          <w:lang w:eastAsia="en-GB"/>
        </w:rPr>
        <w:t xml:space="preserve">his guidance updates </w:t>
      </w:r>
      <w:r w:rsidR="00530902" w:rsidRPr="00723873">
        <w:rPr>
          <w:rFonts w:ascii="Arial" w:hAnsi="Arial" w:cs="Arial"/>
          <w:sz w:val="24"/>
          <w:szCs w:val="24"/>
          <w:lang w:eastAsia="en-GB"/>
        </w:rPr>
        <w:t xml:space="preserve">HMPPS </w:t>
      </w:r>
      <w:r w:rsidR="00AB3709" w:rsidRPr="00723873">
        <w:rPr>
          <w:rFonts w:ascii="Arial" w:hAnsi="Arial" w:cs="Arial"/>
          <w:sz w:val="24"/>
          <w:szCs w:val="24"/>
          <w:lang w:eastAsia="en-GB"/>
        </w:rPr>
        <w:t>Governors, Directors of Privately Managed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Prisons</w:t>
      </w:r>
    </w:p>
    <w:p w14:paraId="59B663AE" w14:textId="77777777" w:rsidR="00AD539A" w:rsidRPr="00723873" w:rsidRDefault="00AB3709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530902" w:rsidRPr="00723873">
        <w:rPr>
          <w:rFonts w:ascii="Arial" w:hAnsi="Arial" w:cs="Arial"/>
          <w:sz w:val="24"/>
          <w:szCs w:val="24"/>
          <w:lang w:eastAsia="en-GB"/>
        </w:rPr>
        <w:t>those responsible for contracted service delivery,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30902" w:rsidRPr="00723873">
        <w:rPr>
          <w:rFonts w:ascii="Arial" w:hAnsi="Arial" w:cs="Arial"/>
          <w:sz w:val="24"/>
          <w:szCs w:val="24"/>
          <w:lang w:eastAsia="en-GB"/>
        </w:rPr>
        <w:t xml:space="preserve">on </w:t>
      </w:r>
      <w:r w:rsidR="005E644E" w:rsidRPr="00723873">
        <w:rPr>
          <w:rFonts w:ascii="Arial" w:hAnsi="Arial" w:cs="Arial"/>
          <w:sz w:val="24"/>
          <w:szCs w:val="24"/>
          <w:lang w:eastAsia="en-GB"/>
        </w:rPr>
        <w:t xml:space="preserve">dispensation 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arrangements </w:t>
      </w:r>
    </w:p>
    <w:p w14:paraId="476F93EA" w14:textId="7B73909C" w:rsidR="00AD539A" w:rsidRPr="00723873" w:rsidRDefault="00AB3709" w:rsidP="00723873">
      <w:pPr>
        <w:spacing w:line="360" w:lineRule="auto"/>
        <w:rPr>
          <w:rFonts w:ascii="Arial" w:hAnsi="Arial" w:cs="Arial"/>
          <w:sz w:val="24"/>
          <w:szCs w:val="24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530902" w:rsidRPr="00723873">
        <w:rPr>
          <w:rFonts w:ascii="Arial" w:hAnsi="Arial" w:cs="Arial"/>
          <w:sz w:val="24"/>
          <w:szCs w:val="24"/>
          <w:lang w:eastAsia="en-GB"/>
        </w:rPr>
        <w:t xml:space="preserve">HMPPS expectations in relation to </w:t>
      </w:r>
      <w:r w:rsidR="005E644E" w:rsidRPr="00723873">
        <w:rPr>
          <w:rFonts w:ascii="Arial" w:hAnsi="Arial" w:cs="Arial"/>
          <w:sz w:val="24"/>
          <w:szCs w:val="24"/>
          <w:lang w:eastAsia="en-GB"/>
        </w:rPr>
        <w:t>use of force training</w:t>
      </w:r>
      <w:r w:rsidR="00530902" w:rsidRPr="00723873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1E8A63D5" w14:textId="77777777" w:rsidR="00AD539A" w:rsidRPr="00723873" w:rsidRDefault="004D76CE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Exceptionally, and in response to the outbreak of COVID 19, all UoF training was </w:t>
      </w:r>
    </w:p>
    <w:p w14:paraId="3E24A477" w14:textId="77777777" w:rsidR="00AD539A" w:rsidRPr="00723873" w:rsidRDefault="004D76CE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suspended and dispensation from the requirement to complete refresher training </w:t>
      </w:r>
    </w:p>
    <w:p w14:paraId="0D0D4EFD" w14:textId="3C360CA5" w:rsidR="00207F0A" w:rsidRPr="00723873" w:rsidRDefault="004D76CE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was given to all staff who practice </w:t>
      </w:r>
      <w:r w:rsidR="00DF469D">
        <w:rPr>
          <w:rFonts w:ascii="Arial" w:hAnsi="Arial" w:cs="Arial"/>
          <w:sz w:val="24"/>
          <w:szCs w:val="24"/>
          <w:lang w:eastAsia="en-GB"/>
        </w:rPr>
        <w:t>Use of Force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9A60109" w14:textId="77777777" w:rsidR="00515D9E" w:rsidRPr="00723873" w:rsidRDefault="00515D9E" w:rsidP="00723873">
      <w:pPr>
        <w:spacing w:line="36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5CB25873" w14:textId="0674607B" w:rsidR="00515D9E" w:rsidRPr="00723873" w:rsidRDefault="00515D9E" w:rsidP="00723873">
      <w:pPr>
        <w:spacing w:line="360" w:lineRule="auto"/>
        <w:rPr>
          <w:rFonts w:ascii="Arial" w:hAnsi="Arial" w:cs="Arial"/>
          <w:b/>
          <w:sz w:val="24"/>
          <w:szCs w:val="24"/>
          <w:lang w:eastAsia="en-GB"/>
        </w:rPr>
      </w:pPr>
      <w:r w:rsidRPr="00723873">
        <w:rPr>
          <w:rFonts w:ascii="Arial" w:hAnsi="Arial" w:cs="Arial"/>
          <w:b/>
          <w:sz w:val="24"/>
          <w:szCs w:val="24"/>
          <w:lang w:eastAsia="en-GB"/>
        </w:rPr>
        <w:t xml:space="preserve">Dispensation Arrangements </w:t>
      </w:r>
    </w:p>
    <w:p w14:paraId="6389BF95" w14:textId="22925EB8" w:rsidR="001E62E2" w:rsidRPr="00723873" w:rsidRDefault="001E62E2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As of January 2021, Use of Force training resumed at local level on a best effort basis. It was suggested that priority be given to refreshing </w:t>
      </w:r>
      <w:r w:rsidR="00DF469D">
        <w:rPr>
          <w:rFonts w:ascii="Arial" w:hAnsi="Arial" w:cs="Arial"/>
          <w:sz w:val="24"/>
          <w:szCs w:val="24"/>
          <w:lang w:eastAsia="en-GB"/>
        </w:rPr>
        <w:t>Use of Force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Advanced trained staff who are relied upon for Operation Tornado commitment.</w:t>
      </w:r>
    </w:p>
    <w:p w14:paraId="131441CC" w14:textId="36E39C33" w:rsidR="00723873" w:rsidRDefault="00A546F9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>As of 1</w:t>
      </w:r>
      <w:r w:rsidRPr="00723873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September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 xml:space="preserve"> 2021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, staff must have 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>completed a local Use of Force basic refresher to be eligible to be deployed as part of Operation Tornado. The training should continue to reflect the nationally agreed SOP</w:t>
      </w:r>
      <w:r w:rsidR="00C251A2" w:rsidRPr="00723873">
        <w:rPr>
          <w:rFonts w:ascii="Arial" w:hAnsi="Arial" w:cs="Arial"/>
          <w:sz w:val="24"/>
          <w:szCs w:val="24"/>
          <w:lang w:eastAsia="en-GB"/>
        </w:rPr>
        <w:t>.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FBBAA2E" w14:textId="5453CAC7" w:rsidR="00515D9E" w:rsidRPr="00723873" w:rsidRDefault="00723873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>ith the recent update regarding staff fitness testing,</w:t>
      </w:r>
      <w:r w:rsidR="001E62E2" w:rsidRPr="00723873">
        <w:rPr>
          <w:rFonts w:ascii="Arial" w:hAnsi="Arial" w:cs="Arial"/>
          <w:sz w:val="24"/>
          <w:szCs w:val="24"/>
          <w:lang w:eastAsia="en-GB"/>
        </w:rPr>
        <w:t xml:space="preserve"> as of 1</w:t>
      </w:r>
      <w:r w:rsidR="001E62E2" w:rsidRPr="00723873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="001E62E2" w:rsidRPr="00723873">
        <w:rPr>
          <w:rFonts w:ascii="Arial" w:hAnsi="Arial" w:cs="Arial"/>
          <w:sz w:val="24"/>
          <w:szCs w:val="24"/>
          <w:lang w:eastAsia="en-GB"/>
        </w:rPr>
        <w:t xml:space="preserve"> September 2021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 xml:space="preserve"> to be eligible for Operation Tornado staff must have completed a fitness test to the required standard. It is suggested that priority be given to those </w:t>
      </w:r>
      <w:r w:rsidR="00DF469D">
        <w:rPr>
          <w:rFonts w:ascii="Arial" w:hAnsi="Arial" w:cs="Arial"/>
          <w:sz w:val="24"/>
          <w:szCs w:val="24"/>
          <w:lang w:eastAsia="en-GB"/>
        </w:rPr>
        <w:t>Use of Force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F469D">
        <w:rPr>
          <w:rFonts w:ascii="Arial" w:hAnsi="Arial" w:cs="Arial"/>
          <w:sz w:val="24"/>
          <w:szCs w:val="24"/>
          <w:lang w:eastAsia="en-GB"/>
        </w:rPr>
        <w:t>A</w:t>
      </w:r>
      <w:r w:rsidR="00515D9E" w:rsidRPr="00723873">
        <w:rPr>
          <w:rFonts w:ascii="Arial" w:hAnsi="Arial" w:cs="Arial"/>
          <w:sz w:val="24"/>
          <w:szCs w:val="24"/>
          <w:lang w:eastAsia="en-GB"/>
        </w:rPr>
        <w:t xml:space="preserve">dvanced trained staff who are relied upon for Operation Tornado commitment. </w:t>
      </w:r>
    </w:p>
    <w:p w14:paraId="5C797A2F" w14:textId="77777777" w:rsidR="00A546F9" w:rsidRPr="00723873" w:rsidRDefault="00A546F9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65449A04" w14:textId="28530CBA" w:rsidR="00A546F9" w:rsidRPr="00723873" w:rsidRDefault="00A546F9" w:rsidP="00723873">
      <w:pPr>
        <w:spacing w:line="36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723873">
        <w:rPr>
          <w:rFonts w:ascii="Arial" w:hAnsi="Arial" w:cs="Arial"/>
          <w:b/>
          <w:bCs/>
          <w:sz w:val="24"/>
          <w:szCs w:val="24"/>
          <w:lang w:eastAsia="en-GB"/>
        </w:rPr>
        <w:t>Operation Tornado eligibility</w:t>
      </w:r>
    </w:p>
    <w:p w14:paraId="6289F896" w14:textId="77777777" w:rsidR="00A546F9" w:rsidRPr="00723873" w:rsidRDefault="00A546F9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>As of 1</w:t>
      </w:r>
      <w:r w:rsidRPr="00723873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September</w:t>
      </w:r>
      <w:bookmarkStart w:id="0" w:name="_GoBack"/>
      <w:bookmarkEnd w:id="0"/>
      <w:r w:rsidRPr="00723873">
        <w:rPr>
          <w:rFonts w:ascii="Arial" w:hAnsi="Arial" w:cs="Arial"/>
          <w:sz w:val="24"/>
          <w:szCs w:val="24"/>
          <w:lang w:eastAsia="en-GB"/>
        </w:rPr>
        <w:t>, the eligibility for supporting Operation Tornado commitment will be:</w:t>
      </w:r>
    </w:p>
    <w:p w14:paraId="17E45BD2" w14:textId="19CEE91A" w:rsidR="00A546F9" w:rsidRPr="00723873" w:rsidRDefault="00A546F9" w:rsidP="0072387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To have undertaken local Use of Force basic refresher training within the previous 12 months </w:t>
      </w:r>
    </w:p>
    <w:p w14:paraId="31D13827" w14:textId="029C06FD" w:rsidR="00A546F9" w:rsidRPr="00723873" w:rsidRDefault="00A546F9" w:rsidP="0072387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>To have completed either a Use of Force Advanced refresher or initial course at a national training centre since November 2018</w:t>
      </w:r>
    </w:p>
    <w:p w14:paraId="36C4DAD2" w14:textId="46E8356D" w:rsidR="00A546F9" w:rsidRPr="00723873" w:rsidRDefault="00A546F9" w:rsidP="0072387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To have completed a fitness test to the required standard within the previous 12 months </w:t>
      </w:r>
    </w:p>
    <w:p w14:paraId="131997B0" w14:textId="77777777" w:rsidR="00A00B72" w:rsidRPr="00723873" w:rsidRDefault="00A00B72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7F005969" w14:textId="77777777" w:rsidR="00150D7C" w:rsidRDefault="004E2539" w:rsidP="00723873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723873">
        <w:rPr>
          <w:rFonts w:ascii="Arial" w:hAnsi="Arial" w:cs="Arial"/>
          <w:sz w:val="24"/>
          <w:szCs w:val="24"/>
          <w:lang w:eastAsia="en-GB"/>
        </w:rPr>
        <w:t xml:space="preserve">For further information on </w:t>
      </w:r>
      <w:r w:rsidR="006D2F76" w:rsidRPr="00723873">
        <w:rPr>
          <w:rFonts w:ascii="Arial" w:hAnsi="Arial" w:cs="Arial"/>
          <w:sz w:val="24"/>
          <w:szCs w:val="24"/>
          <w:lang w:eastAsia="en-GB"/>
        </w:rPr>
        <w:t xml:space="preserve">any information contained in this guidance please 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contact </w:t>
      </w:r>
      <w:r w:rsidR="006D2F76" w:rsidRPr="00723873">
        <w:rPr>
          <w:rFonts w:ascii="Arial" w:hAnsi="Arial" w:cs="Arial"/>
          <w:sz w:val="24"/>
          <w:szCs w:val="24"/>
          <w:lang w:eastAsia="en-GB"/>
        </w:rPr>
        <w:t xml:space="preserve">the UoF </w:t>
      </w:r>
      <w:r w:rsidR="00A546F9" w:rsidRPr="00723873">
        <w:rPr>
          <w:rFonts w:ascii="Arial" w:hAnsi="Arial" w:cs="Arial"/>
          <w:sz w:val="24"/>
          <w:szCs w:val="24"/>
          <w:lang w:eastAsia="en-GB"/>
        </w:rPr>
        <w:t>queries functional mailbox (</w:t>
      </w:r>
      <w:hyperlink r:id="rId8" w:history="1">
        <w:r w:rsidR="00A546F9" w:rsidRPr="00723873">
          <w:rPr>
            <w:rStyle w:val="Hyperlink"/>
            <w:rFonts w:ascii="Arial" w:hAnsi="Arial" w:cs="Arial"/>
            <w:sz w:val="24"/>
            <w:szCs w:val="24"/>
            <w:lang w:eastAsia="en-GB"/>
          </w:rPr>
          <w:t>UOFQueries@justice.gov.uk</w:t>
        </w:r>
      </w:hyperlink>
      <w:r w:rsidRPr="00723873">
        <w:rPr>
          <w:rFonts w:ascii="Arial" w:hAnsi="Arial" w:cs="Arial"/>
          <w:sz w:val="24"/>
          <w:szCs w:val="24"/>
          <w:lang w:eastAsia="en-GB"/>
        </w:rPr>
        <w:t>)</w:t>
      </w:r>
    </w:p>
    <w:p w14:paraId="19B2B775" w14:textId="2DBAE4C9" w:rsidR="00A546F9" w:rsidRDefault="00150D7C" w:rsidP="00723873">
      <w:pPr>
        <w:spacing w:line="360" w:lineRule="auto"/>
        <w:rPr>
          <w:rFonts w:ascii="Arial" w:hAnsi="Arial"/>
          <w:sz w:val="24"/>
          <w:szCs w:val="24"/>
          <w:lang w:eastAsia="en-GB"/>
        </w:rPr>
      </w:pPr>
      <w:r w:rsidRPr="00150D7C">
        <w:rPr>
          <w:rFonts w:ascii="Arial" w:hAnsi="Arial" w:cs="Arial"/>
          <w:sz w:val="24"/>
          <w:szCs w:val="24"/>
          <w:lang w:eastAsia="en-GB"/>
        </w:rPr>
        <w:lastRenderedPageBreak/>
        <w:t xml:space="preserve">Guidance around </w:t>
      </w:r>
      <w:r w:rsidRPr="00723873">
        <w:rPr>
          <w:rFonts w:ascii="Arial" w:hAnsi="Arial" w:cs="Arial"/>
          <w:sz w:val="24"/>
          <w:szCs w:val="24"/>
          <w:lang w:eastAsia="en-GB"/>
        </w:rPr>
        <w:t>Use of Force basic refresher</w:t>
      </w:r>
      <w:r>
        <w:rPr>
          <w:rFonts w:ascii="Arial" w:hAnsi="Arial" w:cs="Arial"/>
          <w:sz w:val="24"/>
          <w:szCs w:val="24"/>
          <w:lang w:eastAsia="en-GB"/>
        </w:rPr>
        <w:t>s</w:t>
      </w:r>
      <w:r w:rsidRPr="0072387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50D7C">
        <w:rPr>
          <w:rFonts w:ascii="Arial" w:hAnsi="Arial" w:cs="Arial"/>
          <w:sz w:val="24"/>
          <w:szCs w:val="24"/>
          <w:lang w:eastAsia="en-GB"/>
        </w:rPr>
        <w:t>for all staff</w:t>
      </w:r>
      <w:r>
        <w:rPr>
          <w:rFonts w:ascii="Arial" w:hAnsi="Arial" w:cs="Arial"/>
          <w:sz w:val="24"/>
          <w:szCs w:val="24"/>
          <w:lang w:eastAsia="en-GB"/>
        </w:rPr>
        <w:t xml:space="preserve"> and PAVA/SPEAR training</w:t>
      </w:r>
      <w:r w:rsidRPr="00150D7C">
        <w:rPr>
          <w:rFonts w:ascii="Arial" w:hAnsi="Arial" w:cs="Arial"/>
          <w:sz w:val="24"/>
          <w:szCs w:val="24"/>
          <w:lang w:eastAsia="en-GB"/>
        </w:rPr>
        <w:t xml:space="preserve"> will be provided </w:t>
      </w:r>
      <w:proofErr w:type="gramStart"/>
      <w:r w:rsidRPr="00150D7C">
        <w:rPr>
          <w:rFonts w:ascii="Arial" w:hAnsi="Arial" w:cs="Arial"/>
          <w:sz w:val="24"/>
          <w:szCs w:val="24"/>
          <w:lang w:eastAsia="en-GB"/>
        </w:rPr>
        <w:t>at a later date</w:t>
      </w:r>
      <w:proofErr w:type="gramEnd"/>
      <w:r w:rsidRPr="00150D7C">
        <w:rPr>
          <w:rFonts w:ascii="Arial" w:hAnsi="Arial" w:cs="Arial"/>
          <w:sz w:val="24"/>
          <w:szCs w:val="24"/>
          <w:lang w:eastAsia="en-GB"/>
        </w:rPr>
        <w:t>.</w:t>
      </w:r>
      <w:r w:rsidR="004E2539" w:rsidRPr="00723873">
        <w:rPr>
          <w:rFonts w:ascii="Arial" w:hAnsi="Arial" w:cs="Arial"/>
          <w:sz w:val="24"/>
          <w:szCs w:val="24"/>
          <w:lang w:eastAsia="en-GB"/>
        </w:rPr>
        <w:br/>
      </w:r>
    </w:p>
    <w:p w14:paraId="77DA80A5" w14:textId="77777777" w:rsidR="00096212" w:rsidRDefault="00096212"/>
    <w:sectPr w:rsidR="0009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6C2"/>
    <w:multiLevelType w:val="hybridMultilevel"/>
    <w:tmpl w:val="A1B6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14C"/>
    <w:multiLevelType w:val="hybridMultilevel"/>
    <w:tmpl w:val="9A7C0B34"/>
    <w:lvl w:ilvl="0" w:tplc="F90E4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88C"/>
    <w:multiLevelType w:val="hybridMultilevel"/>
    <w:tmpl w:val="D922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945B8"/>
    <w:multiLevelType w:val="multilevel"/>
    <w:tmpl w:val="50E867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bullet"/>
      <w:pStyle w:val="lettered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8252CB"/>
    <w:multiLevelType w:val="hybridMultilevel"/>
    <w:tmpl w:val="093E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32"/>
    <w:rsid w:val="00051715"/>
    <w:rsid w:val="000603F8"/>
    <w:rsid w:val="0007145E"/>
    <w:rsid w:val="00074757"/>
    <w:rsid w:val="00086E08"/>
    <w:rsid w:val="00093867"/>
    <w:rsid w:val="00096212"/>
    <w:rsid w:val="00107CC2"/>
    <w:rsid w:val="00113020"/>
    <w:rsid w:val="00136617"/>
    <w:rsid w:val="00150D7C"/>
    <w:rsid w:val="001A0D60"/>
    <w:rsid w:val="001A44A1"/>
    <w:rsid w:val="001A4EDA"/>
    <w:rsid w:val="001A6E2F"/>
    <w:rsid w:val="001B2B8B"/>
    <w:rsid w:val="001C75C6"/>
    <w:rsid w:val="001E62E2"/>
    <w:rsid w:val="00207F0A"/>
    <w:rsid w:val="00234BDE"/>
    <w:rsid w:val="00245347"/>
    <w:rsid w:val="002463A6"/>
    <w:rsid w:val="00262BA7"/>
    <w:rsid w:val="00296599"/>
    <w:rsid w:val="002A3AE0"/>
    <w:rsid w:val="00311E74"/>
    <w:rsid w:val="00321CE7"/>
    <w:rsid w:val="00323F50"/>
    <w:rsid w:val="003542C3"/>
    <w:rsid w:val="00391BDC"/>
    <w:rsid w:val="00393A90"/>
    <w:rsid w:val="003C2000"/>
    <w:rsid w:val="004017CE"/>
    <w:rsid w:val="0044345C"/>
    <w:rsid w:val="00462169"/>
    <w:rsid w:val="004C0BDC"/>
    <w:rsid w:val="004C3BC8"/>
    <w:rsid w:val="004D3C4E"/>
    <w:rsid w:val="004D76CE"/>
    <w:rsid w:val="004E2539"/>
    <w:rsid w:val="00515D9E"/>
    <w:rsid w:val="00530902"/>
    <w:rsid w:val="00534897"/>
    <w:rsid w:val="00552783"/>
    <w:rsid w:val="00585D6A"/>
    <w:rsid w:val="00596C97"/>
    <w:rsid w:val="005E644E"/>
    <w:rsid w:val="005E736B"/>
    <w:rsid w:val="005F12A7"/>
    <w:rsid w:val="005F55C6"/>
    <w:rsid w:val="00604AFA"/>
    <w:rsid w:val="0061793F"/>
    <w:rsid w:val="00630AC9"/>
    <w:rsid w:val="006D2F76"/>
    <w:rsid w:val="006D40F6"/>
    <w:rsid w:val="006E460D"/>
    <w:rsid w:val="00707C27"/>
    <w:rsid w:val="00715A14"/>
    <w:rsid w:val="00716A27"/>
    <w:rsid w:val="00720A7C"/>
    <w:rsid w:val="00723873"/>
    <w:rsid w:val="00724F1C"/>
    <w:rsid w:val="007326E0"/>
    <w:rsid w:val="007878BB"/>
    <w:rsid w:val="007C34A4"/>
    <w:rsid w:val="007D5F0B"/>
    <w:rsid w:val="008460B2"/>
    <w:rsid w:val="00872C23"/>
    <w:rsid w:val="00873EC7"/>
    <w:rsid w:val="008818A9"/>
    <w:rsid w:val="00882A95"/>
    <w:rsid w:val="008865CA"/>
    <w:rsid w:val="008C1B16"/>
    <w:rsid w:val="008E5E99"/>
    <w:rsid w:val="00904859"/>
    <w:rsid w:val="00921B91"/>
    <w:rsid w:val="00935060"/>
    <w:rsid w:val="00967596"/>
    <w:rsid w:val="00976F8C"/>
    <w:rsid w:val="009C070E"/>
    <w:rsid w:val="009C1585"/>
    <w:rsid w:val="009F349E"/>
    <w:rsid w:val="00A00B72"/>
    <w:rsid w:val="00A05332"/>
    <w:rsid w:val="00A546F9"/>
    <w:rsid w:val="00A6071A"/>
    <w:rsid w:val="00AB2E42"/>
    <w:rsid w:val="00AB3709"/>
    <w:rsid w:val="00AD46B8"/>
    <w:rsid w:val="00AD539A"/>
    <w:rsid w:val="00AF2001"/>
    <w:rsid w:val="00B2372D"/>
    <w:rsid w:val="00B46D5A"/>
    <w:rsid w:val="00B85FAA"/>
    <w:rsid w:val="00BB2BB9"/>
    <w:rsid w:val="00C06EED"/>
    <w:rsid w:val="00C22BA8"/>
    <w:rsid w:val="00C251A2"/>
    <w:rsid w:val="00C504E4"/>
    <w:rsid w:val="00C73079"/>
    <w:rsid w:val="00CC261D"/>
    <w:rsid w:val="00CC4795"/>
    <w:rsid w:val="00CF4A27"/>
    <w:rsid w:val="00D12A22"/>
    <w:rsid w:val="00D16B66"/>
    <w:rsid w:val="00D92C3C"/>
    <w:rsid w:val="00DC2E04"/>
    <w:rsid w:val="00DF3245"/>
    <w:rsid w:val="00DF469D"/>
    <w:rsid w:val="00E03723"/>
    <w:rsid w:val="00E2250C"/>
    <w:rsid w:val="00E339CE"/>
    <w:rsid w:val="00E517BC"/>
    <w:rsid w:val="00EB6F8B"/>
    <w:rsid w:val="00EE1F40"/>
    <w:rsid w:val="00EE5F12"/>
    <w:rsid w:val="00F3652A"/>
    <w:rsid w:val="00F47408"/>
    <w:rsid w:val="00F73E4B"/>
    <w:rsid w:val="00FA7BC4"/>
    <w:rsid w:val="00FC330F"/>
    <w:rsid w:val="00FD0053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29C6"/>
  <w15:chartTrackingRefBased/>
  <w15:docId w15:val="{9EF0E647-8A53-477D-9A77-CF6DEAD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7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next w:val="NumberedBodyText"/>
    <w:link w:val="Heading1Char"/>
    <w:qFormat/>
    <w:rsid w:val="004D76CE"/>
    <w:pPr>
      <w:keepNext/>
      <w:numPr>
        <w:numId w:val="2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bCs/>
      <w:color w:val="512480"/>
      <w:spacing w:val="4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32"/>
    <w:rPr>
      <w:color w:val="0563C1"/>
      <w:u w:val="single"/>
    </w:rPr>
  </w:style>
  <w:style w:type="paragraph" w:customStyle="1" w:styleId="ContentsHeading">
    <w:name w:val="Contents Heading"/>
    <w:basedOn w:val="Normal"/>
    <w:qFormat/>
    <w:rsid w:val="00462169"/>
    <w:pPr>
      <w:spacing w:before="240" w:after="480" w:line="264" w:lineRule="auto"/>
    </w:pPr>
    <w:rPr>
      <w:rFonts w:ascii="Arial" w:eastAsia="Calibri" w:hAnsi="Arial" w:cs="Arial"/>
      <w:b/>
      <w:color w:val="7F4098"/>
      <w:sz w:val="54"/>
      <w:szCs w:val="50"/>
      <w:lang w:bidi="he-IL"/>
    </w:rPr>
  </w:style>
  <w:style w:type="paragraph" w:styleId="ListParagraph">
    <w:name w:val="List Paragraph"/>
    <w:basedOn w:val="Normal"/>
    <w:uiPriority w:val="34"/>
    <w:qFormat/>
    <w:rsid w:val="00976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44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4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4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D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6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D76CE"/>
    <w:rPr>
      <w:rFonts w:ascii="Arial" w:eastAsia="Times New Roman" w:hAnsi="Arial" w:cs="Times New Roman"/>
      <w:b/>
      <w:bCs/>
      <w:color w:val="512480"/>
      <w:spacing w:val="4"/>
      <w:kern w:val="24"/>
      <w:sz w:val="24"/>
      <w:szCs w:val="24"/>
    </w:rPr>
  </w:style>
  <w:style w:type="paragraph" w:customStyle="1" w:styleId="letteredlist">
    <w:name w:val="lettered list"/>
    <w:rsid w:val="004D76CE"/>
    <w:pPr>
      <w:numPr>
        <w:ilvl w:val="2"/>
        <w:numId w:val="2"/>
      </w:numPr>
      <w:spacing w:after="120" w:line="240" w:lineRule="auto"/>
    </w:pPr>
    <w:rPr>
      <w:rFonts w:ascii="Arial" w:eastAsia="Times New Roman" w:hAnsi="Arial" w:cs="Arial"/>
      <w:spacing w:val="4"/>
      <w:kern w:val="24"/>
      <w:sz w:val="24"/>
      <w:szCs w:val="24"/>
    </w:rPr>
  </w:style>
  <w:style w:type="paragraph" w:customStyle="1" w:styleId="NumberedBodyText">
    <w:name w:val="Numbered Body Text"/>
    <w:rsid w:val="004D76CE"/>
    <w:pPr>
      <w:numPr>
        <w:ilvl w:val="1"/>
        <w:numId w:val="2"/>
      </w:num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FQueries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C4DFF612FFB4BA26D7884036849ED" ma:contentTypeVersion="12" ma:contentTypeDescription="Create a new document." ma:contentTypeScope="" ma:versionID="52d24fb46da31b41e8217c53adbd4087">
  <xsd:schema xmlns:xsd="http://www.w3.org/2001/XMLSchema" xmlns:xs="http://www.w3.org/2001/XMLSchema" xmlns:p="http://schemas.microsoft.com/office/2006/metadata/properties" xmlns:ns3="55ce9a30-1559-4b56-a901-7f4e5ccb1c13" xmlns:ns4="8f984ff1-8ffb-467f-98d0-830d9b1a9a08" targetNamespace="http://schemas.microsoft.com/office/2006/metadata/properties" ma:root="true" ma:fieldsID="9f62b9fb21556c7390ad176b682014cc" ns3:_="" ns4:_="">
    <xsd:import namespace="55ce9a30-1559-4b56-a901-7f4e5ccb1c13"/>
    <xsd:import namespace="8f984ff1-8ffb-467f-98d0-830d9b1a9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9a30-1559-4b56-a901-7f4e5cc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4ff1-8ffb-467f-98d0-830d9b1a9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B0FFE-28EE-4D1A-9159-BED66C6E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e9a30-1559-4b56-a901-7f4e5ccb1c13"/>
    <ds:schemaRef ds:uri="8f984ff1-8ffb-467f-98d0-830d9b1a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2835D-632A-41C1-AF8A-9D4AA427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2D964-846E-41E9-AE13-73A4595D9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James [NOMS]</dc:creator>
  <cp:keywords/>
  <dc:description/>
  <cp:lastModifiedBy>Hunt, Nick</cp:lastModifiedBy>
  <cp:revision>3</cp:revision>
  <dcterms:created xsi:type="dcterms:W3CDTF">2021-06-15T15:13:00Z</dcterms:created>
  <dcterms:modified xsi:type="dcterms:W3CDTF">2021-06-15T18:01:00Z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0x010100B38C4DFF612FFB4BA26D7884036849ED</vt:lpwstr>
  </property>
</Properties>
</file>